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24E9" w:rsidRDefault="008424E9" w:rsidP="008424E9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r>
        <w:rPr>
          <w:noProof/>
          <w:lang w:eastAsia="en-GB"/>
        </w:rPr>
        <w:drawing>
          <wp:inline distT="0" distB="0" distL="0" distR="0" wp14:anchorId="14376BEB" wp14:editId="2D33D90F">
            <wp:extent cx="5731510" cy="2171605"/>
            <wp:effectExtent l="0" t="0" r="2540" b="635"/>
            <wp:docPr id="5" name="Picture 5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E9" w:rsidRDefault="008424E9" w:rsidP="008424E9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1370EF"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8"/>
          <w:szCs w:val="8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he Miracle Bananas of Tuesday 29</w:t>
      </w:r>
      <w:r w:rsidRPr="00DA67DF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:vertAlign w:val="superscript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th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September 2015</w:t>
      </w:r>
    </w:p>
    <w:p w:rsidR="008424E9" w:rsidRPr="00A43FEF" w:rsidRDefault="0004024C" w:rsidP="008424E9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Vol</w:t>
      </w:r>
      <w:proofErr w:type="spellEnd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3</w:t>
      </w:r>
    </w:p>
    <w:p w:rsidR="008424E9" w:rsidRPr="00DA26D5" w:rsidRDefault="008424E9" w:rsidP="008424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>
        <w:rPr>
          <w:rFonts w:ascii="Cooper Black" w:eastAsia="DotumChe" w:hAnsi="Cooper Black" w:cs="DejaVu Sans Mono"/>
          <w:b/>
          <w:sz w:val="36"/>
          <w:szCs w:val="36"/>
          <w:highlight w:val="green"/>
        </w:rPr>
        <w:t>he Exclusive Islamic Mira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8424E9" w:rsidRPr="00060FCB" w:rsidRDefault="008424E9" w:rsidP="008424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sz w:val="36"/>
          <w:szCs w:val="36"/>
        </w:rPr>
      </w:pPr>
      <w:r w:rsidRPr="00060FCB">
        <w:rPr>
          <w:rFonts w:ascii="Arial Rounded MT Bold" w:eastAsia="DotumChe" w:hAnsi="Arial Rounded MT Bold" w:cs="DejaVu Sans Mono"/>
          <w:b/>
          <w:i/>
          <w:iCs/>
          <w:sz w:val="36"/>
          <w:szCs w:val="36"/>
          <w:highlight w:val="cyan"/>
        </w:rPr>
        <w:lastRenderedPageBreak/>
        <w:t>T</w:t>
      </w:r>
      <w:r w:rsidRPr="00060FCB"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>uesday 29</w:t>
      </w:r>
      <w:r w:rsidRPr="00060FCB">
        <w:rPr>
          <w:rFonts w:ascii="Arial Rounded MT Bold" w:eastAsia="DotumChe" w:hAnsi="Arial Rounded MT Bold" w:cs="DejaVu Sans Mono"/>
          <w:b/>
          <w:sz w:val="36"/>
          <w:szCs w:val="36"/>
          <w:highlight w:val="cyan"/>
          <w:vertAlign w:val="superscript"/>
        </w:rPr>
        <w:t>th</w:t>
      </w:r>
      <w:r w:rsidRPr="00060FCB"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 xml:space="preserve"> </w:t>
      </w:r>
      <w:r w:rsidRPr="00060FCB">
        <w:rPr>
          <w:rFonts w:ascii="Arial Rounded MT Bold" w:eastAsia="DotumChe" w:hAnsi="Arial Rounded MT Bold" w:cs="DejaVu Sans Mono"/>
          <w:b/>
          <w:sz w:val="36"/>
          <w:szCs w:val="36"/>
          <w:highlight w:val="cyan"/>
          <w:vertAlign w:val="superscript"/>
        </w:rPr>
        <w:t xml:space="preserve"> </w:t>
      </w:r>
      <w:r w:rsidRPr="00060FCB"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 xml:space="preserve"> September 2015</w:t>
      </w:r>
    </w:p>
    <w:p w:rsidR="008424E9" w:rsidRPr="00060FCB" w:rsidRDefault="008424E9" w:rsidP="008424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color w:val="FFFFFF" w:themeColor="background1"/>
          <w:sz w:val="36"/>
          <w:szCs w:val="36"/>
        </w:rPr>
      </w:pPr>
      <w:r w:rsidRPr="00060FCB">
        <w:rPr>
          <w:rFonts w:ascii="Arial Rounded MT Bold" w:eastAsia="DotumChe" w:hAnsi="Arial Rounded MT Bold" w:cs="DejaVu Sans Mono"/>
          <w:b/>
          <w:i/>
          <w:color w:val="FFFFFF" w:themeColor="background1"/>
          <w:sz w:val="36"/>
          <w:szCs w:val="36"/>
          <w:highlight w:val="blue"/>
        </w:rPr>
        <w:t>M</w:t>
      </w:r>
      <w:r w:rsidRPr="00060FCB">
        <w:rPr>
          <w:rFonts w:ascii="Arial Rounded MT Bold" w:eastAsia="DotumChe" w:hAnsi="Arial Rounded MT Bold" w:cs="DejaVu Sans Mono"/>
          <w:b/>
          <w:color w:val="FFFFFF" w:themeColor="background1"/>
          <w:sz w:val="36"/>
          <w:szCs w:val="36"/>
          <w:highlight w:val="blue"/>
        </w:rPr>
        <w:t>anchester, UK</w:t>
      </w:r>
    </w:p>
    <w:p w:rsidR="008424E9" w:rsidRPr="00060FCB" w:rsidRDefault="008424E9" w:rsidP="008424E9">
      <w:pPr>
        <w:jc w:val="center"/>
        <w:rPr>
          <w:rFonts w:ascii="Arial Rounded MT Bold" w:eastAsia="Batang" w:hAnsi="Arial Rounded MT Bold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060FCB">
        <w:rPr>
          <w:rFonts w:ascii="Arial Rounded MT Bold" w:eastAsia="Batang" w:hAnsi="Arial Rounded MT Bold"/>
          <w:b/>
          <w:bCs/>
          <w:caps/>
          <w:sz w:val="40"/>
          <w:szCs w:val="40"/>
          <w:highlight w:val="yellow"/>
          <w:u w:val="single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Introduction</w:t>
      </w:r>
    </w:p>
    <w:p w:rsidR="008424E9" w:rsidRPr="00060FCB" w:rsidRDefault="008424E9" w:rsidP="008424E9">
      <w:pPr>
        <w:jc w:val="center"/>
        <w:rPr>
          <w:rFonts w:ascii="Arial Rounded MT Bold" w:eastAsia="Batang" w:hAnsi="Arial Rounded MT Bold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060FCB">
        <w:rPr>
          <w:rFonts w:ascii="Arial Rounded MT Bold" w:eastAsia="Batang" w:hAnsi="Arial Rounded MT Bold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there were 15 islamic markings on 7 bananas, 14 of the name of Allah </w:t>
      </w:r>
      <w:r w:rsidRPr="00060FCB">
        <w:rPr>
          <w:rFonts w:ascii="Arial Rounded MT Bold" w:eastAsia="Batang" w:hAnsi="Arial Rounded MT Bold"/>
          <w:b/>
          <w:bCs/>
          <w:caps/>
          <w:noProof/>
          <w:sz w:val="36"/>
          <w:szCs w:val="36"/>
          <w:highlight w:val="yellow"/>
          <w:lang w:eastAsia="en-GB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391AE140" wp14:editId="5740350E">
            <wp:extent cx="666750" cy="619125"/>
            <wp:effectExtent l="0" t="0" r="0" b="9525"/>
            <wp:docPr id="11" name="Picture 11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0FCB">
        <w:rPr>
          <w:rFonts w:ascii="Arial Rounded MT Bold" w:eastAsia="Batang" w:hAnsi="Arial Rounded MT Bold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and one of the name of muhammad </w:t>
      </w:r>
      <w:r w:rsidRPr="00060FCB">
        <w:rPr>
          <w:rFonts w:ascii="Arial Rounded MT Bold" w:hAnsi="Arial Rounded MT Bold"/>
          <w:noProof/>
          <w:lang w:eastAsia="en-GB"/>
        </w:rPr>
        <w:drawing>
          <wp:inline distT="0" distB="0" distL="0" distR="0" wp14:anchorId="55404E00" wp14:editId="1EFD2FC4">
            <wp:extent cx="1371600" cy="1028700"/>
            <wp:effectExtent l="0" t="0" r="0" b="0"/>
            <wp:docPr id="20" name="Picture 20" descr="http://www.ezsoftech.com/islamic/saw/1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zsoftech.com/islamic/saw/100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0FCB">
        <w:rPr>
          <w:rFonts w:ascii="Arial Rounded MT Bold" w:eastAsia="Batang" w:hAnsi="Arial Rounded MT Bold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these bananas were in a box of fruit [strawberries, peaches, apples and bananas] that my neighbour in whalley range, manchester uk, carlos, sold me for £4 today [monday 28</w:t>
      </w:r>
      <w:r w:rsidRPr="00060FCB">
        <w:rPr>
          <w:rFonts w:ascii="Arial Rounded MT Bold" w:eastAsia="Batang" w:hAnsi="Arial Rounded MT Bold"/>
          <w:b/>
          <w:bCs/>
          <w:caps/>
          <w:sz w:val="36"/>
          <w:szCs w:val="36"/>
          <w:highlight w:val="yellow"/>
          <w:vertAlign w:val="superscript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th</w:t>
      </w:r>
      <w:r w:rsidRPr="00060FCB">
        <w:rPr>
          <w:rFonts w:ascii="Arial Rounded MT Bold" w:eastAsia="Batang" w:hAnsi="Arial Rounded MT Bold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september 2015].  they were in the following sequence: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89"/>
        <w:gridCol w:w="2026"/>
        <w:gridCol w:w="1973"/>
        <w:gridCol w:w="1057"/>
        <w:gridCol w:w="1697"/>
      </w:tblGrid>
      <w:tr w:rsidR="008424E9" w:rsidRPr="00060FCB" w:rsidTr="0017485D">
        <w:tc>
          <w:tcPr>
            <w:tcW w:w="1848" w:type="dxa"/>
          </w:tcPr>
          <w:p w:rsidR="008424E9" w:rsidRPr="00060FCB" w:rsidRDefault="008424E9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magenta"/>
                <w:u w:val="single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magenta"/>
                <w:u w:val="single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Banana</w:t>
            </w:r>
          </w:p>
        </w:tc>
        <w:tc>
          <w:tcPr>
            <w:tcW w:w="1848" w:type="dxa"/>
          </w:tcPr>
          <w:p w:rsidR="008424E9" w:rsidRPr="00060FCB" w:rsidRDefault="008424E9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magenta"/>
                <w:u w:val="single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magenta"/>
                <w:u w:val="single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brand</w:t>
            </w:r>
          </w:p>
        </w:tc>
        <w:tc>
          <w:tcPr>
            <w:tcW w:w="1848" w:type="dxa"/>
          </w:tcPr>
          <w:p w:rsidR="008424E9" w:rsidRPr="00060FCB" w:rsidRDefault="008424E9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magenta"/>
                <w:u w:val="single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magenta"/>
                <w:u w:val="single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marking</w:t>
            </w:r>
          </w:p>
        </w:tc>
        <w:tc>
          <w:tcPr>
            <w:tcW w:w="1849" w:type="dxa"/>
          </w:tcPr>
          <w:p w:rsidR="008424E9" w:rsidRPr="00060FCB" w:rsidRDefault="008424E9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magenta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8424E9" w:rsidRPr="00060FCB" w:rsidRDefault="008424E9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8424E9" w:rsidRPr="00060FCB" w:rsidTr="0017485D">
        <w:tc>
          <w:tcPr>
            <w:tcW w:w="1848" w:type="dxa"/>
          </w:tcPr>
          <w:p w:rsidR="008424E9" w:rsidRPr="00060FCB" w:rsidRDefault="008424E9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1</w:t>
            </w:r>
          </w:p>
        </w:tc>
        <w:tc>
          <w:tcPr>
            <w:tcW w:w="1848" w:type="dxa"/>
          </w:tcPr>
          <w:p w:rsidR="008424E9" w:rsidRPr="00060FCB" w:rsidRDefault="008424E9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chiquita</w:t>
            </w:r>
          </w:p>
        </w:tc>
        <w:tc>
          <w:tcPr>
            <w:tcW w:w="1848" w:type="dxa"/>
          </w:tcPr>
          <w:p w:rsidR="008424E9" w:rsidRPr="00060FCB" w:rsidRDefault="008424E9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a</w:t>
            </w:r>
          </w:p>
        </w:tc>
        <w:tc>
          <w:tcPr>
            <w:tcW w:w="1849" w:type="dxa"/>
          </w:tcPr>
          <w:p w:rsidR="008424E9" w:rsidRPr="00060FCB" w:rsidRDefault="008424E9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a</w:t>
            </w:r>
          </w:p>
        </w:tc>
        <w:tc>
          <w:tcPr>
            <w:tcW w:w="1849" w:type="dxa"/>
          </w:tcPr>
          <w:p w:rsidR="008424E9" w:rsidRPr="00060FCB" w:rsidRDefault="008424E9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8424E9" w:rsidRPr="00060FCB" w:rsidTr="0017485D">
        <w:tc>
          <w:tcPr>
            <w:tcW w:w="1848" w:type="dxa"/>
          </w:tcPr>
          <w:p w:rsidR="008424E9" w:rsidRPr="00060FCB" w:rsidRDefault="008424E9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8" w:type="dxa"/>
          </w:tcPr>
          <w:p w:rsidR="008424E9" w:rsidRPr="00060FCB" w:rsidRDefault="008424E9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8" w:type="dxa"/>
          </w:tcPr>
          <w:p w:rsidR="008424E9" w:rsidRPr="00060FCB" w:rsidRDefault="008424E9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8424E9" w:rsidRPr="00060FCB" w:rsidRDefault="008424E9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8424E9" w:rsidRPr="00060FCB" w:rsidRDefault="008424E9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8424E9" w:rsidRPr="00060FCB" w:rsidTr="0017485D">
        <w:tc>
          <w:tcPr>
            <w:tcW w:w="1848" w:type="dxa"/>
          </w:tcPr>
          <w:p w:rsidR="008424E9" w:rsidRPr="00060FCB" w:rsidRDefault="008424E9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2</w:t>
            </w:r>
          </w:p>
        </w:tc>
        <w:tc>
          <w:tcPr>
            <w:tcW w:w="1848" w:type="dxa"/>
          </w:tcPr>
          <w:p w:rsidR="008424E9" w:rsidRPr="00060FCB" w:rsidRDefault="008424E9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chiquita</w:t>
            </w:r>
          </w:p>
        </w:tc>
        <w:tc>
          <w:tcPr>
            <w:tcW w:w="1848" w:type="dxa"/>
          </w:tcPr>
          <w:p w:rsidR="008424E9" w:rsidRPr="00060FCB" w:rsidRDefault="008424E9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a</w:t>
            </w:r>
          </w:p>
        </w:tc>
        <w:tc>
          <w:tcPr>
            <w:tcW w:w="1849" w:type="dxa"/>
          </w:tcPr>
          <w:p w:rsidR="008424E9" w:rsidRPr="00060FCB" w:rsidRDefault="008424E9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8424E9" w:rsidRPr="00060FCB" w:rsidRDefault="008424E9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8424E9" w:rsidRPr="00060FCB" w:rsidTr="0017485D">
        <w:tc>
          <w:tcPr>
            <w:tcW w:w="1848" w:type="dxa"/>
          </w:tcPr>
          <w:p w:rsidR="008424E9" w:rsidRPr="00060FCB" w:rsidRDefault="008424E9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8" w:type="dxa"/>
          </w:tcPr>
          <w:p w:rsidR="008424E9" w:rsidRPr="00060FCB" w:rsidRDefault="008424E9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8" w:type="dxa"/>
          </w:tcPr>
          <w:p w:rsidR="008424E9" w:rsidRPr="00060FCB" w:rsidRDefault="008424E9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8424E9" w:rsidRPr="00060FCB" w:rsidRDefault="008424E9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8424E9" w:rsidRPr="00060FCB" w:rsidRDefault="008424E9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8424E9" w:rsidRPr="00060FCB" w:rsidTr="0017485D">
        <w:tc>
          <w:tcPr>
            <w:tcW w:w="1848" w:type="dxa"/>
          </w:tcPr>
          <w:p w:rsidR="008424E9" w:rsidRPr="00060FCB" w:rsidRDefault="008424E9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3</w:t>
            </w:r>
          </w:p>
        </w:tc>
        <w:tc>
          <w:tcPr>
            <w:tcW w:w="1848" w:type="dxa"/>
          </w:tcPr>
          <w:p w:rsidR="008424E9" w:rsidRPr="00060FCB" w:rsidRDefault="008424E9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?</w:t>
            </w:r>
          </w:p>
        </w:tc>
        <w:tc>
          <w:tcPr>
            <w:tcW w:w="1848" w:type="dxa"/>
          </w:tcPr>
          <w:p w:rsidR="008424E9" w:rsidRPr="00060FCB" w:rsidRDefault="008424E9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a</w:t>
            </w:r>
          </w:p>
        </w:tc>
        <w:tc>
          <w:tcPr>
            <w:tcW w:w="1849" w:type="dxa"/>
          </w:tcPr>
          <w:p w:rsidR="008424E9" w:rsidRPr="00060FCB" w:rsidRDefault="008424E9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a</w:t>
            </w:r>
          </w:p>
        </w:tc>
        <w:tc>
          <w:tcPr>
            <w:tcW w:w="1849" w:type="dxa"/>
          </w:tcPr>
          <w:p w:rsidR="008424E9" w:rsidRPr="00060FCB" w:rsidRDefault="008424E9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20"/>
                <w:szCs w:val="20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20"/>
                <w:szCs w:val="20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both markings highlighted in ink</w:t>
            </w:r>
          </w:p>
        </w:tc>
      </w:tr>
      <w:tr w:rsidR="008424E9" w:rsidRPr="00060FCB" w:rsidTr="0017485D">
        <w:tc>
          <w:tcPr>
            <w:tcW w:w="1848" w:type="dxa"/>
          </w:tcPr>
          <w:p w:rsidR="008424E9" w:rsidRPr="00060FCB" w:rsidRDefault="008424E9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8" w:type="dxa"/>
          </w:tcPr>
          <w:p w:rsidR="008424E9" w:rsidRPr="00060FCB" w:rsidRDefault="008424E9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8" w:type="dxa"/>
          </w:tcPr>
          <w:p w:rsidR="008424E9" w:rsidRPr="00060FCB" w:rsidRDefault="008424E9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8424E9" w:rsidRPr="00060FCB" w:rsidRDefault="008424E9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8424E9" w:rsidRPr="00060FCB" w:rsidRDefault="008424E9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8424E9" w:rsidRPr="00060FCB" w:rsidTr="0017485D">
        <w:tc>
          <w:tcPr>
            <w:tcW w:w="1848" w:type="dxa"/>
          </w:tcPr>
          <w:p w:rsidR="008424E9" w:rsidRPr="00060FCB" w:rsidRDefault="008424E9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4</w:t>
            </w:r>
          </w:p>
        </w:tc>
        <w:tc>
          <w:tcPr>
            <w:tcW w:w="1848" w:type="dxa"/>
          </w:tcPr>
          <w:p w:rsidR="008424E9" w:rsidRPr="00060FCB" w:rsidRDefault="008424E9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chiquita</w:t>
            </w:r>
          </w:p>
        </w:tc>
        <w:tc>
          <w:tcPr>
            <w:tcW w:w="1848" w:type="dxa"/>
          </w:tcPr>
          <w:p w:rsidR="008424E9" w:rsidRPr="00060FCB" w:rsidRDefault="008424E9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m</w:t>
            </w:r>
          </w:p>
        </w:tc>
        <w:tc>
          <w:tcPr>
            <w:tcW w:w="1849" w:type="dxa"/>
          </w:tcPr>
          <w:p w:rsidR="008424E9" w:rsidRPr="00060FCB" w:rsidRDefault="008424E9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a </w:t>
            </w: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20"/>
                <w:szCs w:val="20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on the stem</w:t>
            </w:r>
          </w:p>
        </w:tc>
        <w:tc>
          <w:tcPr>
            <w:tcW w:w="1849" w:type="dxa"/>
          </w:tcPr>
          <w:p w:rsidR="008424E9" w:rsidRPr="00060FCB" w:rsidRDefault="008424E9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8424E9" w:rsidRPr="00060FCB" w:rsidTr="0017485D">
        <w:tc>
          <w:tcPr>
            <w:tcW w:w="1848" w:type="dxa"/>
          </w:tcPr>
          <w:p w:rsidR="008424E9" w:rsidRPr="00060FCB" w:rsidRDefault="008424E9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8" w:type="dxa"/>
          </w:tcPr>
          <w:p w:rsidR="008424E9" w:rsidRPr="00060FCB" w:rsidRDefault="008424E9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8" w:type="dxa"/>
          </w:tcPr>
          <w:p w:rsidR="008424E9" w:rsidRPr="00060FCB" w:rsidRDefault="008424E9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8424E9" w:rsidRPr="00060FCB" w:rsidRDefault="008424E9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8424E9" w:rsidRPr="00060FCB" w:rsidRDefault="008424E9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8424E9" w:rsidRPr="00060FCB" w:rsidTr="0017485D">
        <w:tc>
          <w:tcPr>
            <w:tcW w:w="1848" w:type="dxa"/>
          </w:tcPr>
          <w:p w:rsidR="008424E9" w:rsidRPr="00060FCB" w:rsidRDefault="008424E9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5</w:t>
            </w:r>
          </w:p>
        </w:tc>
        <w:tc>
          <w:tcPr>
            <w:tcW w:w="1848" w:type="dxa"/>
          </w:tcPr>
          <w:p w:rsidR="008424E9" w:rsidRPr="00060FCB" w:rsidRDefault="008424E9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chiquita</w:t>
            </w:r>
          </w:p>
        </w:tc>
        <w:tc>
          <w:tcPr>
            <w:tcW w:w="1848" w:type="dxa"/>
          </w:tcPr>
          <w:p w:rsidR="008424E9" w:rsidRPr="00060FCB" w:rsidRDefault="008424E9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a</w:t>
            </w:r>
          </w:p>
        </w:tc>
        <w:tc>
          <w:tcPr>
            <w:tcW w:w="1849" w:type="dxa"/>
          </w:tcPr>
          <w:p w:rsidR="008424E9" w:rsidRPr="00060FCB" w:rsidRDefault="008424E9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a</w:t>
            </w:r>
          </w:p>
        </w:tc>
        <w:tc>
          <w:tcPr>
            <w:tcW w:w="1849" w:type="dxa"/>
          </w:tcPr>
          <w:p w:rsidR="008424E9" w:rsidRPr="00060FCB" w:rsidRDefault="008424E9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8424E9" w:rsidRPr="00060FCB" w:rsidTr="0017485D">
        <w:tc>
          <w:tcPr>
            <w:tcW w:w="1848" w:type="dxa"/>
          </w:tcPr>
          <w:p w:rsidR="008424E9" w:rsidRPr="00060FCB" w:rsidRDefault="008424E9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8" w:type="dxa"/>
          </w:tcPr>
          <w:p w:rsidR="008424E9" w:rsidRPr="00060FCB" w:rsidRDefault="008424E9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8" w:type="dxa"/>
          </w:tcPr>
          <w:p w:rsidR="008424E9" w:rsidRPr="00060FCB" w:rsidRDefault="008424E9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8424E9" w:rsidRPr="00060FCB" w:rsidRDefault="008424E9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8424E9" w:rsidRPr="00060FCB" w:rsidRDefault="008424E9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8424E9" w:rsidRPr="00060FCB" w:rsidTr="0017485D">
        <w:tc>
          <w:tcPr>
            <w:tcW w:w="1848" w:type="dxa"/>
          </w:tcPr>
          <w:p w:rsidR="008424E9" w:rsidRPr="00060FCB" w:rsidRDefault="008424E9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6</w:t>
            </w:r>
          </w:p>
        </w:tc>
        <w:tc>
          <w:tcPr>
            <w:tcW w:w="1848" w:type="dxa"/>
          </w:tcPr>
          <w:p w:rsidR="008424E9" w:rsidRPr="00060FCB" w:rsidRDefault="008424E9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chiquita</w:t>
            </w:r>
          </w:p>
        </w:tc>
        <w:tc>
          <w:tcPr>
            <w:tcW w:w="1848" w:type="dxa"/>
          </w:tcPr>
          <w:p w:rsidR="008424E9" w:rsidRPr="00060FCB" w:rsidRDefault="008424E9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A</w:t>
            </w:r>
          </w:p>
        </w:tc>
        <w:tc>
          <w:tcPr>
            <w:tcW w:w="1849" w:type="dxa"/>
          </w:tcPr>
          <w:p w:rsidR="008424E9" w:rsidRPr="00060FCB" w:rsidRDefault="008424E9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A </w:t>
            </w: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20"/>
                <w:szCs w:val="20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on the stem</w:t>
            </w:r>
          </w:p>
        </w:tc>
        <w:tc>
          <w:tcPr>
            <w:tcW w:w="1849" w:type="dxa"/>
          </w:tcPr>
          <w:p w:rsidR="008424E9" w:rsidRPr="00060FCB" w:rsidRDefault="008424E9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8424E9" w:rsidRPr="00060FCB" w:rsidTr="0017485D">
        <w:tc>
          <w:tcPr>
            <w:tcW w:w="1848" w:type="dxa"/>
          </w:tcPr>
          <w:p w:rsidR="008424E9" w:rsidRPr="00060FCB" w:rsidRDefault="008424E9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8" w:type="dxa"/>
          </w:tcPr>
          <w:p w:rsidR="008424E9" w:rsidRPr="00060FCB" w:rsidRDefault="008424E9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8" w:type="dxa"/>
          </w:tcPr>
          <w:p w:rsidR="008424E9" w:rsidRPr="00060FCB" w:rsidRDefault="008424E9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8424E9" w:rsidRPr="00060FCB" w:rsidRDefault="008424E9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8424E9" w:rsidRPr="00060FCB" w:rsidRDefault="008424E9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8424E9" w:rsidRPr="00060FCB" w:rsidTr="0017485D">
        <w:tc>
          <w:tcPr>
            <w:tcW w:w="1848" w:type="dxa"/>
          </w:tcPr>
          <w:p w:rsidR="008424E9" w:rsidRPr="00060FCB" w:rsidRDefault="008424E9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7</w:t>
            </w:r>
          </w:p>
        </w:tc>
        <w:tc>
          <w:tcPr>
            <w:tcW w:w="1848" w:type="dxa"/>
          </w:tcPr>
          <w:p w:rsidR="008424E9" w:rsidRPr="00060FCB" w:rsidRDefault="008424E9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chiquita</w:t>
            </w:r>
          </w:p>
        </w:tc>
        <w:tc>
          <w:tcPr>
            <w:tcW w:w="1848" w:type="dxa"/>
          </w:tcPr>
          <w:p w:rsidR="008424E9" w:rsidRPr="00060FCB" w:rsidRDefault="008424E9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A</w:t>
            </w:r>
          </w:p>
        </w:tc>
        <w:tc>
          <w:tcPr>
            <w:tcW w:w="1849" w:type="dxa"/>
          </w:tcPr>
          <w:p w:rsidR="008424E9" w:rsidRPr="00060FCB" w:rsidRDefault="008424E9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A</w:t>
            </w:r>
          </w:p>
        </w:tc>
        <w:tc>
          <w:tcPr>
            <w:tcW w:w="1849" w:type="dxa"/>
          </w:tcPr>
          <w:p w:rsidR="008424E9" w:rsidRPr="00060FCB" w:rsidRDefault="008424E9" w:rsidP="0017485D">
            <w:pPr>
              <w:jc w:val="center"/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36"/>
                <w:szCs w:val="36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A </w:t>
            </w:r>
            <w:r w:rsidRPr="00060FCB">
              <w:rPr>
                <w:rFonts w:ascii="Arial Rounded MT Bold" w:eastAsia="Batang" w:hAnsi="Arial Rounded MT Bold" w:cs="Arial"/>
                <w:b/>
                <w:bCs/>
                <w:caps/>
                <w:color w:val="222222"/>
                <w:sz w:val="20"/>
                <w:szCs w:val="20"/>
                <w:highlight w:val="green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on the stem</w:t>
            </w:r>
          </w:p>
        </w:tc>
      </w:tr>
      <w:tr w:rsidR="008424E9" w:rsidTr="0017485D">
        <w:tc>
          <w:tcPr>
            <w:tcW w:w="1848" w:type="dxa"/>
          </w:tcPr>
          <w:p w:rsidR="008424E9" w:rsidRDefault="008424E9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8" w:type="dxa"/>
          </w:tcPr>
          <w:p w:rsidR="008424E9" w:rsidRDefault="008424E9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8" w:type="dxa"/>
          </w:tcPr>
          <w:p w:rsidR="008424E9" w:rsidRDefault="008424E9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8424E9" w:rsidRDefault="008424E9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8424E9" w:rsidRDefault="008424E9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8424E9" w:rsidTr="0017485D">
        <w:tc>
          <w:tcPr>
            <w:tcW w:w="1848" w:type="dxa"/>
          </w:tcPr>
          <w:p w:rsidR="008424E9" w:rsidRDefault="008424E9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lightGray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A = NAME </w:t>
            </w:r>
            <w:r w:rsidRPr="00060FCB"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lightGray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lastRenderedPageBreak/>
              <w:t xml:space="preserve">OF ALLAH </w:t>
            </w:r>
            <w:r w:rsidRPr="00060FCB">
              <w:rPr>
                <w:rFonts w:ascii="Arial Rounded MT Bold" w:eastAsia="Batang" w:hAnsi="Arial Rounded MT Bold"/>
                <w:b/>
                <w:bCs/>
                <w:caps/>
                <w:noProof/>
                <w:sz w:val="36"/>
                <w:szCs w:val="36"/>
                <w:lang w:eastAsia="en-GB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drawing>
                <wp:inline distT="0" distB="0" distL="0" distR="0" wp14:anchorId="721E3CE7" wp14:editId="0D136DCC">
                  <wp:extent cx="666750" cy="619125"/>
                  <wp:effectExtent l="0" t="0" r="0" b="9525"/>
                  <wp:docPr id="6" name="Picture 6" descr="http://blog.islamiconlineuniversity.com/wp-content/uploads/2014/05/Subhanahu-wa-Taala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http://blog.islamiconlineuniversity.com/wp-content/uploads/2014/05/Subhanahu-wa-Taala.gif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8" w:type="dxa"/>
          </w:tcPr>
          <w:p w:rsidR="008424E9" w:rsidRDefault="008424E9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8" w:type="dxa"/>
          </w:tcPr>
          <w:p w:rsidR="008424E9" w:rsidRDefault="008424E9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8424E9" w:rsidRDefault="008424E9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8424E9" w:rsidRDefault="008424E9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8424E9" w:rsidTr="0017485D">
        <w:tc>
          <w:tcPr>
            <w:tcW w:w="1848" w:type="dxa"/>
          </w:tcPr>
          <w:p w:rsidR="008424E9" w:rsidRDefault="008424E9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8" w:type="dxa"/>
          </w:tcPr>
          <w:p w:rsidR="008424E9" w:rsidRDefault="008424E9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8" w:type="dxa"/>
          </w:tcPr>
          <w:p w:rsidR="008424E9" w:rsidRDefault="008424E9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8424E9" w:rsidRDefault="008424E9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8424E9" w:rsidRDefault="008424E9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8424E9" w:rsidTr="0017485D">
        <w:tc>
          <w:tcPr>
            <w:tcW w:w="1848" w:type="dxa"/>
          </w:tcPr>
          <w:p w:rsidR="008424E9" w:rsidRDefault="008424E9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8" w:type="dxa"/>
          </w:tcPr>
          <w:p w:rsidR="008424E9" w:rsidRDefault="008424E9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8" w:type="dxa"/>
          </w:tcPr>
          <w:p w:rsidR="008424E9" w:rsidRDefault="008424E9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8424E9" w:rsidRDefault="008424E9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8424E9" w:rsidRDefault="008424E9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8424E9" w:rsidTr="0017485D">
        <w:tc>
          <w:tcPr>
            <w:tcW w:w="1848" w:type="dxa"/>
          </w:tcPr>
          <w:p w:rsidR="008424E9" w:rsidRDefault="008424E9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60FCB"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lightGray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M = NAME OF MUHAMMAD </w:t>
            </w:r>
            <w:r w:rsidRPr="00060FCB">
              <w:rPr>
                <w:rFonts w:ascii="Arial Rounded MT Bold" w:hAnsi="Arial Rounded MT Bold"/>
                <w:noProof/>
                <w:lang w:eastAsia="en-GB"/>
              </w:rPr>
              <w:drawing>
                <wp:inline distT="0" distB="0" distL="0" distR="0" wp14:anchorId="3D67D299" wp14:editId="530706DB">
                  <wp:extent cx="1371600" cy="1028700"/>
                  <wp:effectExtent l="0" t="0" r="0" b="0"/>
                  <wp:docPr id="7" name="Picture 7" descr="http://www.ezsoftech.com/islamic/saw/10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ezsoftech.com/islamic/saw/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</w:p>
        </w:tc>
        <w:tc>
          <w:tcPr>
            <w:tcW w:w="1848" w:type="dxa"/>
          </w:tcPr>
          <w:p w:rsidR="008424E9" w:rsidRDefault="008424E9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8" w:type="dxa"/>
          </w:tcPr>
          <w:p w:rsidR="008424E9" w:rsidRDefault="008424E9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8424E9" w:rsidRDefault="008424E9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8424E9" w:rsidRDefault="008424E9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8424E9" w:rsidTr="0017485D">
        <w:tc>
          <w:tcPr>
            <w:tcW w:w="1848" w:type="dxa"/>
          </w:tcPr>
          <w:p w:rsidR="008424E9" w:rsidRDefault="008424E9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8" w:type="dxa"/>
          </w:tcPr>
          <w:p w:rsidR="008424E9" w:rsidRDefault="008424E9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8" w:type="dxa"/>
          </w:tcPr>
          <w:p w:rsidR="008424E9" w:rsidRDefault="008424E9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8424E9" w:rsidRDefault="008424E9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8424E9" w:rsidRDefault="008424E9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8424E9" w:rsidTr="0017485D">
        <w:tc>
          <w:tcPr>
            <w:tcW w:w="1848" w:type="dxa"/>
          </w:tcPr>
          <w:p w:rsidR="008424E9" w:rsidRDefault="008424E9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8" w:type="dxa"/>
          </w:tcPr>
          <w:p w:rsidR="008424E9" w:rsidRDefault="008424E9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8" w:type="dxa"/>
          </w:tcPr>
          <w:p w:rsidR="008424E9" w:rsidRDefault="008424E9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8424E9" w:rsidRDefault="008424E9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8424E9" w:rsidRDefault="008424E9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8424E9" w:rsidTr="0017485D">
        <w:tc>
          <w:tcPr>
            <w:tcW w:w="1848" w:type="dxa"/>
          </w:tcPr>
          <w:p w:rsidR="008424E9" w:rsidRDefault="008424E9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8" w:type="dxa"/>
          </w:tcPr>
          <w:p w:rsidR="008424E9" w:rsidRDefault="008424E9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8" w:type="dxa"/>
          </w:tcPr>
          <w:p w:rsidR="008424E9" w:rsidRDefault="008424E9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8424E9" w:rsidRDefault="008424E9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8424E9" w:rsidRDefault="008424E9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8424E9" w:rsidTr="0017485D">
        <w:tc>
          <w:tcPr>
            <w:tcW w:w="1848" w:type="dxa"/>
          </w:tcPr>
          <w:p w:rsidR="008424E9" w:rsidRDefault="008424E9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8" w:type="dxa"/>
          </w:tcPr>
          <w:p w:rsidR="008424E9" w:rsidRDefault="008424E9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8" w:type="dxa"/>
          </w:tcPr>
          <w:p w:rsidR="008424E9" w:rsidRDefault="008424E9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8424E9" w:rsidRDefault="008424E9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8424E9" w:rsidRDefault="008424E9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8424E9" w:rsidTr="0017485D">
        <w:tc>
          <w:tcPr>
            <w:tcW w:w="1848" w:type="dxa"/>
          </w:tcPr>
          <w:p w:rsidR="008424E9" w:rsidRDefault="008424E9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8" w:type="dxa"/>
          </w:tcPr>
          <w:p w:rsidR="008424E9" w:rsidRDefault="008424E9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8" w:type="dxa"/>
          </w:tcPr>
          <w:p w:rsidR="008424E9" w:rsidRDefault="008424E9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8424E9" w:rsidRDefault="008424E9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8424E9" w:rsidRDefault="008424E9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8424E9" w:rsidTr="0017485D">
        <w:tc>
          <w:tcPr>
            <w:tcW w:w="1848" w:type="dxa"/>
          </w:tcPr>
          <w:p w:rsidR="008424E9" w:rsidRDefault="008424E9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8" w:type="dxa"/>
          </w:tcPr>
          <w:p w:rsidR="008424E9" w:rsidRDefault="008424E9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8" w:type="dxa"/>
          </w:tcPr>
          <w:p w:rsidR="008424E9" w:rsidRDefault="008424E9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8424E9" w:rsidRDefault="008424E9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849" w:type="dxa"/>
          </w:tcPr>
          <w:p w:rsidR="008424E9" w:rsidRDefault="008424E9" w:rsidP="0017485D">
            <w:pPr>
              <w:jc w:val="center"/>
              <w:rPr>
                <w:rFonts w:ascii="Batang" w:eastAsia="Batang" w:hAnsi="Batang" w:cs="Arial"/>
                <w:b/>
                <w:bCs/>
                <w:caps/>
                <w:color w:val="222222"/>
                <w:sz w:val="36"/>
                <w:szCs w:val="36"/>
                <w:highlight w:val="yellow"/>
                <w:shd w:val="clear" w:color="auto" w:fill="FFFFFF"/>
                <w14:reflection w14:blurRad="6350" w14:stA="55000" w14:stPos="0" w14:endA="50" w14:endPos="85000" w14:dist="60007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</w:tbl>
    <w:p w:rsidR="008424E9" w:rsidRPr="00737D97" w:rsidRDefault="008424E9" w:rsidP="008424E9">
      <w:pPr>
        <w:jc w:val="center"/>
        <w:rPr>
          <w:rFonts w:ascii="Batang" w:eastAsia="Batang" w:hAnsi="Batang" w:cs="Arial"/>
          <w:b/>
          <w:bCs/>
          <w:caps/>
          <w:color w:val="222222"/>
          <w:sz w:val="36"/>
          <w:szCs w:val="36"/>
          <w:highlight w:val="yellow"/>
          <w:shd w:val="clear" w:color="auto" w:fill="FFFFFF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8424E9" w:rsidRDefault="008424E9" w:rsidP="008424E9">
      <w:r w:rsidRPr="00A00A21">
        <w:rPr>
          <w:noProof/>
          <w:highlight w:val="yellow"/>
          <w:lang w:eastAsia="en-GB"/>
        </w:rPr>
        <w:lastRenderedPageBreak/>
        <w:drawing>
          <wp:inline distT="0" distB="0" distL="0" distR="0" wp14:anchorId="4F9EE024" wp14:editId="1D09A417">
            <wp:extent cx="2381250" cy="57150"/>
            <wp:effectExtent l="0" t="0" r="0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15E8C61F" wp14:editId="1E055CD8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4EC78C2E" wp14:editId="5859A603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242B11D" wp14:editId="539147DA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7A3251" w:rsidRDefault="008424E9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7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7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7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7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7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7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7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7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7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daa\Downloads\DSC_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7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daa\Downloads\DSC_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7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2" name="Picture 22" descr="C:\Users\daa\Downloads\DSC_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a\Downloads\DSC_074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3" name="Picture 23" descr="C:\Users\daa\Downloads\DSC_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a\Downloads\DSC_074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4" name="Picture 24" descr="C:\Users\daa\Downloads\DSC_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a\Downloads\DSC_074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0B130FA" wp14:editId="58B0E945">
            <wp:extent cx="5731510" cy="10187710"/>
            <wp:effectExtent l="0" t="0" r="2540" b="4445"/>
            <wp:docPr id="8" name="Picture 8" descr="C:\Users\daa\Downloads\DSC_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73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325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24E9"/>
    <w:rsid w:val="0004024C"/>
    <w:rsid w:val="007A3251"/>
    <w:rsid w:val="00842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24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424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42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24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24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424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42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24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20</Pages>
  <Words>132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2</cp:revision>
  <dcterms:created xsi:type="dcterms:W3CDTF">2015-09-29T21:44:00Z</dcterms:created>
  <dcterms:modified xsi:type="dcterms:W3CDTF">2015-09-29T21:49:00Z</dcterms:modified>
</cp:coreProperties>
</file>